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912"/>
        <w:gridCol w:w="1248"/>
        <w:gridCol w:w="3158"/>
      </w:tblGrid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Nr.</w:t>
            </w: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Numele și prenumele elevului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Clasă absolvită</w:t>
            </w:r>
          </w:p>
        </w:tc>
        <w:tc>
          <w:tcPr>
            <w:tcW w:w="3158" w:type="dxa"/>
            <w:vAlign w:val="bottom"/>
          </w:tcPr>
          <w:p w:rsidR="00B509F0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Admis la instrumentul</w:t>
            </w:r>
            <w:bookmarkStart w:id="0" w:name="_GoBack"/>
            <w:bookmarkEnd w:id="0"/>
          </w:p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/respins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Andreica Miriam Daria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Neprezentat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Bohan Maximus Serban 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Respins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Elcean Natalia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Admisă la pian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Gadalean Roan Rene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Respins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Nagy David Daniel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 la pian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Todea Patricia Stefania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Respinsă</w:t>
            </w:r>
          </w:p>
        </w:tc>
      </w:tr>
      <w:tr w:rsidR="00FA6C16" w:rsidRPr="00DF5924" w:rsidTr="00444960">
        <w:trPr>
          <w:trHeight w:val="315"/>
        </w:trPr>
        <w:tc>
          <w:tcPr>
            <w:tcW w:w="474" w:type="dxa"/>
          </w:tcPr>
          <w:p w:rsidR="00FA6C16" w:rsidRPr="00DF5924" w:rsidRDefault="00FA6C16" w:rsidP="00C92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FA6C16" w:rsidRPr="00DF5924" w:rsidRDefault="00FA6C16" w:rsidP="00C9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Claru Iva 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FA6C16" w:rsidRPr="00DF5924" w:rsidRDefault="00FA6C16" w:rsidP="00C9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158" w:type="dxa"/>
          </w:tcPr>
          <w:p w:rsidR="00FA6C16" w:rsidRPr="00DF5924" w:rsidRDefault="00FA6C16" w:rsidP="00C9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Admisă la pian</w:t>
            </w:r>
          </w:p>
        </w:tc>
      </w:tr>
      <w:tr w:rsidR="00FA6C16" w:rsidRPr="00DF5924" w:rsidTr="00444960">
        <w:trPr>
          <w:trHeight w:val="315"/>
        </w:trPr>
        <w:tc>
          <w:tcPr>
            <w:tcW w:w="474" w:type="dxa"/>
          </w:tcPr>
          <w:p w:rsidR="00FA6C16" w:rsidRPr="00DF5924" w:rsidRDefault="00FA6C16" w:rsidP="00C92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</w:tcPr>
          <w:p w:rsidR="00FA6C16" w:rsidRPr="00DF5924" w:rsidRDefault="00FA6C16" w:rsidP="00C9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Golino Marco Valerio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FA6C16" w:rsidRDefault="00FA6C16" w:rsidP="00C9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158" w:type="dxa"/>
          </w:tcPr>
          <w:p w:rsidR="00FA6C16" w:rsidRDefault="00FA6C16" w:rsidP="00C92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Respins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Selegean Emma 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Respinsă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Banc Alexia Maria 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Admisă la pian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Gombár Alpár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 la clarinet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Selegean Dragoș Andrei 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Respins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Gadalean Aron Albert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 la vioară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Gânj Natalia Maria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Admisă la percuție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Marincus Alisa Carla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Admisă la pian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Nagy Timotei Claudiu 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 la trompetă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Stoica Adonis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Respins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6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Bota Viktor-Andrei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Respins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Axente Carina Manuela 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Admisă la pian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Ballok Réka Erzsébet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Admisă la pian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  <w:shd w:val="clear" w:color="auto" w:fill="auto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Bányai Katalin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Admisă la oboi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Bota Razvan Andrei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 la percuție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Burcă Adela Lorena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Admisă la flaut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Buta Alessia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Admisă la chitară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Cîra Lisa Rebeca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Admisă la flaut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Condor Tania 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Admisă la clarinet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Komaromi Hanna Kinga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Respinsă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László-Herbert Nora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Admisă la clarinet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Maier Valentin Ionut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 la clarinet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Pintea Beniamin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 la clarinet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Pop Sofia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Neprezentată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Pop Luisa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Neprezentată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Popa Estera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Admisă la corn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Varga Anett 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Respinsă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E539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E5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Tandea Elisa Manuela 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E5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158" w:type="dxa"/>
          </w:tcPr>
          <w:p w:rsidR="00B509F0" w:rsidRPr="00DF5924" w:rsidRDefault="00B509F0" w:rsidP="00E53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Admisă la oboi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E328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E32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Edveș Cezara Yasmine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E32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158" w:type="dxa"/>
          </w:tcPr>
          <w:p w:rsidR="00B509F0" w:rsidRPr="00DF5924" w:rsidRDefault="00B509F0" w:rsidP="00E32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Admisă la corn</w:t>
            </w:r>
          </w:p>
        </w:tc>
      </w:tr>
      <w:tr w:rsidR="00FA6C16" w:rsidRPr="00DF5924" w:rsidTr="00444960">
        <w:trPr>
          <w:trHeight w:val="315"/>
        </w:trPr>
        <w:tc>
          <w:tcPr>
            <w:tcW w:w="474" w:type="dxa"/>
          </w:tcPr>
          <w:p w:rsidR="00FA6C16" w:rsidRPr="00DF5924" w:rsidRDefault="00FA6C16" w:rsidP="00E328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</w:tcPr>
          <w:p w:rsidR="00FA6C16" w:rsidRPr="00DF5924" w:rsidRDefault="00FA6C16" w:rsidP="00E32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Golino Francesca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FA6C16" w:rsidRDefault="00FA6C16" w:rsidP="00E32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158" w:type="dxa"/>
          </w:tcPr>
          <w:p w:rsidR="00FA6C16" w:rsidRDefault="00FA6C16" w:rsidP="00E32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Respinsă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Cupșa Timotei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 la corn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Boszi Antonia Natalia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Respinsă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Niculescu Sara Dorothea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Admisă la violoncel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Cusursuz Naomi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Admisă la violoncel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Mateș Denis-Mario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Neprezentat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  <w:tcBorders>
              <w:bottom w:val="single" w:sz="4" w:space="0" w:color="auto"/>
            </w:tcBorders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Ostroveanu Nichita Mihai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Respins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  <w:tcBorders>
              <w:bottom w:val="single" w:sz="4" w:space="0" w:color="auto"/>
            </w:tcBorders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F60D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Salcudean Larisa Ioana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Respinsă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  <w:tcBorders>
              <w:bottom w:val="single" w:sz="4" w:space="0" w:color="auto"/>
            </w:tcBorders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Domokos Antonia Camelia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Respinsă</w:t>
            </w:r>
          </w:p>
        </w:tc>
      </w:tr>
      <w:tr w:rsidR="00B509F0" w:rsidRPr="00DF5924" w:rsidTr="00444960">
        <w:trPr>
          <w:trHeight w:val="315"/>
        </w:trPr>
        <w:tc>
          <w:tcPr>
            <w:tcW w:w="474" w:type="dxa"/>
          </w:tcPr>
          <w:p w:rsidR="00B509F0" w:rsidRPr="00DF5924" w:rsidRDefault="00B509F0" w:rsidP="00B50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Stanescu Bianca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F5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3158" w:type="dxa"/>
          </w:tcPr>
          <w:p w:rsidR="00B509F0" w:rsidRPr="00DF5924" w:rsidRDefault="00B509F0" w:rsidP="00B50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Admisă la pian</w:t>
            </w:r>
          </w:p>
        </w:tc>
      </w:tr>
    </w:tbl>
    <w:p w:rsidR="00414C73" w:rsidRPr="00DF5924" w:rsidRDefault="00414C73" w:rsidP="008E269F">
      <w:pPr>
        <w:pStyle w:val="NoSpacing"/>
        <w:rPr>
          <w:sz w:val="24"/>
          <w:szCs w:val="24"/>
        </w:rPr>
      </w:pPr>
    </w:p>
    <w:sectPr w:rsidR="00414C73" w:rsidRPr="00DF5924" w:rsidSect="00363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3C83"/>
    <w:multiLevelType w:val="hybridMultilevel"/>
    <w:tmpl w:val="747E619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73"/>
    <w:rsid w:val="00363F57"/>
    <w:rsid w:val="00414C73"/>
    <w:rsid w:val="00444960"/>
    <w:rsid w:val="005E2A16"/>
    <w:rsid w:val="00634F6B"/>
    <w:rsid w:val="00691416"/>
    <w:rsid w:val="006B13E9"/>
    <w:rsid w:val="006E74CC"/>
    <w:rsid w:val="006F22A6"/>
    <w:rsid w:val="007627F5"/>
    <w:rsid w:val="008E269F"/>
    <w:rsid w:val="00B509F0"/>
    <w:rsid w:val="00B637D8"/>
    <w:rsid w:val="00B82E2F"/>
    <w:rsid w:val="00D634A9"/>
    <w:rsid w:val="00DF5924"/>
    <w:rsid w:val="00ED34A9"/>
    <w:rsid w:val="00EE2FBB"/>
    <w:rsid w:val="00F60DC7"/>
    <w:rsid w:val="00F7731B"/>
    <w:rsid w:val="00FA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F72A7-B56C-4C84-A329-D811CCD1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6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2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Colegiul de Muzică Sigismund Toduță</dc:creator>
  <cp:keywords/>
  <dc:description/>
  <cp:lastModifiedBy>Colegiul de Muzică Sigismund Toduță</cp:lastModifiedBy>
  <cp:revision>3</cp:revision>
  <cp:lastPrinted>2020-08-24T07:31:00Z</cp:lastPrinted>
  <dcterms:created xsi:type="dcterms:W3CDTF">2020-08-25T12:56:00Z</dcterms:created>
  <dcterms:modified xsi:type="dcterms:W3CDTF">2020-08-26T10:03:00Z</dcterms:modified>
</cp:coreProperties>
</file>